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7AB1F" w14:textId="77777777" w:rsidR="004F10AD" w:rsidRPr="00A8048D" w:rsidRDefault="004F10AD" w:rsidP="004F10AD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72ECBF11" w14:textId="77777777" w:rsidR="004F10AD" w:rsidRPr="00B25351" w:rsidRDefault="004F10AD" w:rsidP="004F10AD">
      <w:pPr>
        <w:jc w:val="both"/>
        <w:rPr>
          <w:rFonts w:ascii="Times New Roman" w:hAnsi="Times New Roman" w:cs="Times New Roman"/>
        </w:rPr>
      </w:pPr>
    </w:p>
    <w:p w14:paraId="7F6AE449" w14:textId="77777777" w:rsidR="004F10AD" w:rsidRPr="00B25351" w:rsidRDefault="004F10AD" w:rsidP="004F10AD">
      <w:pPr>
        <w:pStyle w:val="Heading2"/>
        <w:jc w:val="both"/>
        <w:rPr>
          <w:b/>
          <w:bCs/>
          <w:szCs w:val="24"/>
        </w:rPr>
      </w:pPr>
      <w:r w:rsidRPr="00B25351">
        <w:rPr>
          <w:szCs w:val="24"/>
        </w:rPr>
        <w:t xml:space="preserve">Policy </w:t>
      </w:r>
      <w:r w:rsidRPr="00B25351">
        <w:rPr>
          <w:b/>
          <w:szCs w:val="24"/>
        </w:rPr>
        <w:t>#19</w:t>
      </w:r>
      <w:r>
        <w:rPr>
          <w:b/>
          <w:szCs w:val="24"/>
        </w:rPr>
        <w:t>12</w:t>
      </w:r>
    </w:p>
    <w:p w14:paraId="42C4C120" w14:textId="77777777" w:rsidR="004F10AD" w:rsidRDefault="004F10AD" w:rsidP="004F10AD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i/>
        </w:rPr>
      </w:pPr>
      <w:r w:rsidRPr="00B25351">
        <w:rPr>
          <w:rFonts w:ascii="Times New Roman" w:hAnsi="Times New Roman" w:cs="Times New Roman"/>
        </w:rPr>
        <w:t>Policy Name</w:t>
      </w:r>
      <w:r w:rsidRPr="00762EF2">
        <w:rPr>
          <w:rFonts w:ascii="Times New Roman" w:hAnsi="Times New Roman" w:cs="Times New Roman"/>
        </w:rPr>
        <w:t xml:space="preserve">: </w:t>
      </w:r>
      <w:r w:rsidRPr="004D6DCF">
        <w:rPr>
          <w:rFonts w:ascii="Times New Roman" w:hAnsi="Times New Roman" w:cs="Times New Roman"/>
          <w:i/>
        </w:rPr>
        <w:t xml:space="preserve">School District Elections During Emergency </w:t>
      </w:r>
    </w:p>
    <w:p w14:paraId="1131C52A" w14:textId="77777777" w:rsidR="004F10AD" w:rsidRDefault="004F10AD" w:rsidP="004F10AD">
      <w:pPr>
        <w:pStyle w:val="Heading3"/>
        <w:jc w:val="both"/>
        <w:rPr>
          <w:i w:val="0"/>
          <w:sz w:val="24"/>
          <w:szCs w:val="24"/>
        </w:rPr>
      </w:pPr>
      <w:r w:rsidRPr="00B25351">
        <w:rPr>
          <w:i w:val="0"/>
          <w:sz w:val="24"/>
          <w:szCs w:val="24"/>
        </w:rPr>
        <w:t>Regulation:  ----------------------</w:t>
      </w:r>
    </w:p>
    <w:p w14:paraId="3D659C3F" w14:textId="77777777" w:rsidR="004F10AD" w:rsidRDefault="004F10AD" w:rsidP="004F10AD">
      <w:pPr>
        <w:tabs>
          <w:tab w:val="left" w:pos="0"/>
          <w:tab w:val="left" w:pos="94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7E27FB5E" w14:textId="77777777" w:rsidR="004F10AD" w:rsidRPr="004D6DCF" w:rsidRDefault="004F10AD" w:rsidP="004F10AD">
      <w:pPr>
        <w:tabs>
          <w:tab w:val="left" w:pos="0"/>
          <w:tab w:val="left" w:pos="94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4D6DCF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School District Elections Rescheduled Due to Emergency</w:t>
      </w:r>
    </w:p>
    <w:p w14:paraId="5EE34739" w14:textId="77777777" w:rsidR="004F10AD" w:rsidRPr="003B55BD" w:rsidRDefault="004F10AD" w:rsidP="004F10AD">
      <w:pPr>
        <w:tabs>
          <w:tab w:val="left" w:pos="0"/>
          <w:tab w:val="left" w:pos="94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54F66590" w14:textId="13BC9DEB" w:rsidR="00A90A08" w:rsidRDefault="004F10AD" w:rsidP="00A90A08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County Superintendent may cancel the School District’s election due to an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emergency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declared by the Governor. </w:t>
      </w:r>
    </w:p>
    <w:p w14:paraId="30B95F7D" w14:textId="77777777" w:rsidR="00A90A08" w:rsidRDefault="00A90A08" w:rsidP="00A90A08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308666BD" w14:textId="53995374" w:rsidR="004F10AD" w:rsidRPr="003B55BD" w:rsidRDefault="004F10AD" w:rsidP="00A90A08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jc w:val="both"/>
        <w:rPr>
          <w:rFonts w:ascii="Times New Roman" w:hAnsi="Times New Roman" w:cs="Times New Roman"/>
          <w:spacing w:val="-3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As soon as convenient after the declaration of a state of emergency</w:t>
      </w:r>
      <w:r w:rsidRPr="003B55BD">
        <w:rPr>
          <w:rFonts w:ascii="Times New Roman" w:hAnsi="Times New Roman" w:cs="Times New Roman"/>
          <w:spacing w:val="-1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disaster is terminated, the trustees of the district shall set a new date for the election. Notice</w:t>
      </w:r>
      <w:r w:rsidRPr="003B55BD">
        <w:rPr>
          <w:rFonts w:ascii="Times New Roman" w:hAnsi="Times New Roman" w:cs="Times New Roman"/>
          <w:spacing w:val="-1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such election shall be published for 7 consecutive days in a newspaper of general circulation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district and posted for 7 days at district polling places. All applicable deadlines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governing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 election procedures in Montana law shall be reset and calculated based on the date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rescheduled</w:t>
      </w:r>
      <w:r w:rsidRPr="003B55BD">
        <w:rPr>
          <w:rFonts w:ascii="Times New Roman" w:hAnsi="Times New Roman" w:cs="Times New Roman"/>
          <w:spacing w:val="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>election.</w:t>
      </w:r>
    </w:p>
    <w:p w14:paraId="2F202CDD" w14:textId="2D1646A4" w:rsidR="004F10AD" w:rsidRDefault="004F10AD" w:rsidP="004F10AD">
      <w:pPr>
        <w:tabs>
          <w:tab w:val="left" w:pos="0"/>
        </w:tabs>
        <w:autoSpaceDE w:val="0"/>
        <w:autoSpaceDN w:val="0"/>
        <w:adjustRightInd w:val="0"/>
        <w:spacing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4AA0CEAE" w14:textId="231E9EEF" w:rsidR="00A90A08" w:rsidRDefault="00A90A08" w:rsidP="004F10AD">
      <w:pPr>
        <w:tabs>
          <w:tab w:val="left" w:pos="0"/>
        </w:tabs>
        <w:autoSpaceDE w:val="0"/>
        <w:autoSpaceDN w:val="0"/>
        <w:adjustRightInd w:val="0"/>
        <w:spacing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68C405A6" w14:textId="77777777" w:rsidR="00A90A08" w:rsidRDefault="00A90A08" w:rsidP="004F10AD">
      <w:pPr>
        <w:tabs>
          <w:tab w:val="left" w:pos="0"/>
        </w:tabs>
        <w:autoSpaceDE w:val="0"/>
        <w:autoSpaceDN w:val="0"/>
        <w:adjustRightInd w:val="0"/>
        <w:spacing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0065E9B7" w14:textId="77777777" w:rsidR="004F10AD" w:rsidRPr="003B55BD" w:rsidRDefault="004F10AD" w:rsidP="004F10AD">
      <w:pPr>
        <w:tabs>
          <w:tab w:val="left" w:pos="0"/>
        </w:tabs>
        <w:autoSpaceDE w:val="0"/>
        <w:autoSpaceDN w:val="0"/>
        <w:adjustRightInd w:val="0"/>
        <w:spacing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60C3B345" w14:textId="04EE4F03" w:rsidR="004F10AD" w:rsidRPr="003B55BD" w:rsidRDefault="004F10AD" w:rsidP="004F10AD">
      <w:pPr>
        <w:tabs>
          <w:tab w:val="left" w:pos="0"/>
          <w:tab w:val="left" w:pos="1800"/>
          <w:tab w:val="left" w:pos="310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4D6DCF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4D6DCF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4D6DCF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 xml:space="preserve">Section 20-20-108, MCA - Rescheduling 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>o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 School Election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Cancel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>l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ed</w:t>
      </w:r>
    </w:p>
    <w:p w14:paraId="4EC15B33" w14:textId="544EBA84" w:rsidR="004F10AD" w:rsidRPr="003B55BD" w:rsidRDefault="004F10AD" w:rsidP="004F10AD">
      <w:pPr>
        <w:numPr>
          <w:ilvl w:val="1"/>
          <w:numId w:val="1"/>
        </w:num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line="275" w:lineRule="exact"/>
        <w:ind w:left="0" w:hanging="2761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Due 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>t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o Declaration 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>o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f State 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>o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f Emergency </w:t>
      </w:r>
      <w:r w:rsidR="00A90A08">
        <w:rPr>
          <w:rFonts w:ascii="Times New Roman" w:hAnsi="Times New Roman" w:cs="Times New Roman"/>
          <w:kern w:val="1"/>
          <w:sz w:val="22"/>
          <w:szCs w:val="22"/>
        </w:rPr>
        <w:t>o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Disaster</w:t>
      </w:r>
    </w:p>
    <w:p w14:paraId="6AD4826D" w14:textId="77777777" w:rsidR="004F10AD" w:rsidRPr="003B55BD" w:rsidRDefault="004F10AD" w:rsidP="004F10AD">
      <w:pPr>
        <w:tabs>
          <w:tab w:val="left" w:pos="0"/>
          <w:tab w:val="left" w:pos="1800"/>
          <w:tab w:val="left" w:pos="3110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Title 20, Chapter 20, 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MCA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18</w:t>
      </w:r>
    </w:p>
    <w:p w14:paraId="759C73B3" w14:textId="77777777" w:rsidR="004F10AD" w:rsidRPr="003B55BD" w:rsidRDefault="004F10AD" w:rsidP="004F10AD">
      <w:pPr>
        <w:tabs>
          <w:tab w:val="left" w:pos="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0E0F8DA5" w14:textId="77777777" w:rsidR="004F10AD" w:rsidRPr="004D6DCF" w:rsidRDefault="004F10AD" w:rsidP="004F10A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4D6DCF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4D6DCF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4D6DCF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05B9B0E9" w14:textId="6C4DB9F3" w:rsidR="004F10AD" w:rsidRPr="003B55BD" w:rsidRDefault="004F10AD" w:rsidP="004F10AD">
      <w:pPr>
        <w:tabs>
          <w:tab w:val="left" w:pos="0"/>
          <w:tab w:val="left" w:pos="95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4F10AD">
        <w:rPr>
          <w:rFonts w:ascii="Times New Roman" w:hAnsi="Times New Roman" w:cs="Times New Roman"/>
          <w:b/>
          <w:kern w:val="1"/>
          <w:sz w:val="22"/>
          <w:szCs w:val="22"/>
        </w:rPr>
        <w:t>Adopted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3FC49670" w14:textId="77777777" w:rsidR="004F10AD" w:rsidRPr="003B55BD" w:rsidRDefault="004F10AD" w:rsidP="004F10A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3CC1E93" w14:textId="77777777" w:rsidR="004F10AD" w:rsidRPr="003B55BD" w:rsidRDefault="004F10AD" w:rsidP="004F10AD">
      <w:pPr>
        <w:tabs>
          <w:tab w:val="left" w:pos="0"/>
          <w:tab w:val="left" w:pos="95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8BDF013" w14:textId="77777777" w:rsidR="004F10AD" w:rsidRDefault="004F10AD" w:rsidP="004F10A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29B000B7" w14:textId="77777777" w:rsidR="004F10AD" w:rsidRDefault="004F10AD" w:rsidP="004F10A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6018310A" w14:textId="77777777" w:rsidR="008B5405" w:rsidRPr="004F10AD" w:rsidRDefault="008B5405" w:rsidP="004F10AD"/>
    <w:sectPr w:rsidR="008B5405" w:rsidRPr="004F10AD" w:rsidSect="004F10AD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BC"/>
    <w:multiLevelType w:val="hybridMultilevel"/>
    <w:tmpl w:val="000000BC"/>
    <w:lvl w:ilvl="0" w:tplc="0000490D">
      <w:start w:val="15"/>
      <w:numFmt w:val="decimal"/>
      <w:lvlText w:val="%1."/>
      <w:lvlJc w:val="left"/>
      <w:pPr>
        <w:ind w:left="720" w:hanging="360"/>
      </w:pPr>
    </w:lvl>
    <w:lvl w:ilvl="1" w:tplc="0000490E"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0AD"/>
    <w:rsid w:val="004F10AD"/>
    <w:rsid w:val="00542248"/>
    <w:rsid w:val="008B5405"/>
    <w:rsid w:val="00A9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475E3"/>
  <w14:defaultImageDpi w14:val="32767"/>
  <w15:chartTrackingRefBased/>
  <w15:docId w15:val="{C1C22F44-83F5-3146-B975-268BE2347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F10AD"/>
  </w:style>
  <w:style w:type="paragraph" w:styleId="Heading1">
    <w:name w:val="heading 1"/>
    <w:basedOn w:val="Normal"/>
    <w:next w:val="Normal"/>
    <w:link w:val="Heading1Char"/>
    <w:qFormat/>
    <w:rsid w:val="004F10AD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4F10AD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4F10AD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10AD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4F10AD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4F10AD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4F1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3</cp:revision>
  <dcterms:created xsi:type="dcterms:W3CDTF">2020-09-25T20:21:00Z</dcterms:created>
  <dcterms:modified xsi:type="dcterms:W3CDTF">2022-07-27T16:22:00Z</dcterms:modified>
</cp:coreProperties>
</file>